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FD" w:rsidRDefault="00BF13FD" w:rsidP="00BF13FD">
      <w:pPr>
        <w:jc w:val="center"/>
      </w:pPr>
      <w:r>
        <w:t>ПРОКУРАТУР РАЗЪЯСНЯЕТ</w:t>
      </w:r>
    </w:p>
    <w:p w:rsidR="00BF13FD" w:rsidRPr="00BF13FD" w:rsidRDefault="00BF13FD" w:rsidP="00BF13FD"/>
    <w:p w:rsidR="004A2CB8" w:rsidRPr="00047AA4" w:rsidRDefault="0050325F" w:rsidP="00493131">
      <w:pPr>
        <w:pStyle w:val="a4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292929"/>
          <w:sz w:val="28"/>
          <w:szCs w:val="28"/>
          <w:u w:val="single"/>
        </w:rPr>
      </w:pPr>
      <w:r w:rsidRPr="00047AA4">
        <w:rPr>
          <w:b/>
          <w:bCs/>
          <w:color w:val="333333"/>
          <w:sz w:val="28"/>
          <w:szCs w:val="28"/>
          <w:shd w:val="clear" w:color="auto" w:fill="FFFFFF"/>
        </w:rPr>
        <w:t>о продлении моратория на проведение внеплановых проверок</w:t>
      </w:r>
    </w:p>
    <w:p w:rsidR="00493131" w:rsidRDefault="00493131" w:rsidP="004A2C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325F" w:rsidRPr="00047AA4" w:rsidRDefault="0050325F" w:rsidP="00047A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7AA4">
        <w:rPr>
          <w:color w:val="333333"/>
          <w:sz w:val="28"/>
          <w:szCs w:val="28"/>
        </w:rPr>
        <w:t>Постановлением Правительства Российской Федерации от 14.12.2023 № 2140 на 2024 год продлен мораторий на проведение части внеплановых проверок.</w:t>
      </w:r>
    </w:p>
    <w:p w:rsidR="0050325F" w:rsidRPr="00047AA4" w:rsidRDefault="0050325F" w:rsidP="00047A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47AA4">
        <w:rPr>
          <w:color w:val="333333"/>
          <w:sz w:val="28"/>
          <w:szCs w:val="28"/>
        </w:rPr>
        <w:t>Контрольно-надзорные органы могут проводить такие проверки по согласованию с органами прокуратуры, например, в случае выявления индикаторов риска нарушения обязательных требований, при непосредственной угрозе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</w:p>
    <w:p w:rsidR="00C4463F" w:rsidRDefault="00C4463F" w:rsidP="00C4463F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047AA4" w:rsidRDefault="00047AA4" w:rsidP="00C4463F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bookmarkStart w:id="0" w:name="_GoBack"/>
      <w:bookmarkEnd w:id="0"/>
    </w:p>
    <w:p w:rsidR="00330BD9" w:rsidRDefault="00047AA4" w:rsidP="00330BD9">
      <w:pPr>
        <w:tabs>
          <w:tab w:val="left" w:pos="4820"/>
        </w:tabs>
        <w:spacing w:line="240" w:lineRule="exact"/>
      </w:pPr>
      <w:r>
        <w:rPr>
          <w:szCs w:val="28"/>
        </w:rPr>
        <w:t>Прокурор района</w:t>
      </w:r>
      <w:r w:rsidR="00330BD9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  </w:t>
      </w:r>
      <w:r w:rsidR="00330BD9">
        <w:rPr>
          <w:szCs w:val="28"/>
        </w:rPr>
        <w:t>Ш.М. Магомедов</w:t>
      </w:r>
    </w:p>
    <w:p w:rsidR="00C4463F" w:rsidRDefault="00C4463F" w:rsidP="00C4463F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8A0C40" w:rsidRPr="00BF13FD" w:rsidRDefault="008A0C40" w:rsidP="00BF13FD">
      <w:pPr>
        <w:tabs>
          <w:tab w:val="left" w:pos="1545"/>
        </w:tabs>
      </w:pPr>
    </w:p>
    <w:sectPr w:rsidR="008A0C40" w:rsidRPr="00BF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8F"/>
    <w:rsid w:val="00047AA4"/>
    <w:rsid w:val="0022628F"/>
    <w:rsid w:val="00307D19"/>
    <w:rsid w:val="00330BD9"/>
    <w:rsid w:val="00493131"/>
    <w:rsid w:val="004A2CB8"/>
    <w:rsid w:val="0050325F"/>
    <w:rsid w:val="008A0C40"/>
    <w:rsid w:val="00BF13FD"/>
    <w:rsid w:val="00C4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A547"/>
  <w15:chartTrackingRefBased/>
  <w15:docId w15:val="{B8135F8A-1C67-44EA-A0DE-4E4A8C9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3FD"/>
    <w:rPr>
      <w:color w:val="0000FF"/>
      <w:u w:val="single"/>
    </w:rPr>
  </w:style>
  <w:style w:type="paragraph" w:customStyle="1" w:styleId="1">
    <w:name w:val="Заголовок1"/>
    <w:basedOn w:val="a"/>
    <w:rsid w:val="00BF13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F13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">
    <w:name w:val="Заголовок2"/>
    <w:basedOn w:val="a"/>
    <w:rsid w:val="00C4463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Унцукульский район</dc:creator>
  <cp:keywords/>
  <dc:description/>
  <cp:lastModifiedBy>Магомедов Шамиль Магомедмансурович</cp:lastModifiedBy>
  <cp:revision>9</cp:revision>
  <cp:lastPrinted>2022-12-21T07:24:00Z</cp:lastPrinted>
  <dcterms:created xsi:type="dcterms:W3CDTF">2022-12-20T18:09:00Z</dcterms:created>
  <dcterms:modified xsi:type="dcterms:W3CDTF">2024-02-27T13:08:00Z</dcterms:modified>
</cp:coreProperties>
</file>